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4A2B2" w14:textId="77777777" w:rsidR="00846874" w:rsidRDefault="00A1500A">
      <w:pPr>
        <w:pStyle w:val="Standard"/>
        <w:pageBreakBefore/>
        <w:snapToGrid w:val="0"/>
        <w:spacing w:line="460" w:lineRule="exact"/>
        <w:rPr>
          <w:rFonts w:ascii="標楷體" w:hAnsi="標楷體" w:cs="標楷體"/>
          <w:color w:val="000000"/>
          <w:szCs w:val="28"/>
        </w:rPr>
      </w:pPr>
      <w:r>
        <w:rPr>
          <w:rFonts w:ascii="標楷體" w:hAnsi="標楷體" w:cs="標楷體"/>
          <w:color w:val="000000"/>
          <w:szCs w:val="28"/>
        </w:rPr>
        <w:t>【附件五】</w:t>
      </w:r>
    </w:p>
    <w:p w14:paraId="46227243" w14:textId="77777777" w:rsidR="00846874" w:rsidRDefault="00A1500A">
      <w:pPr>
        <w:pStyle w:val="Standard"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328647E3" w14:textId="77777777" w:rsidR="00846874" w:rsidRDefault="00A1500A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  <w:r>
        <w:rPr>
          <w:rFonts w:ascii="標楷體" w:hAnsi="標楷體" w:cs="標楷體"/>
          <w:color w:val="000000"/>
          <w:sz w:val="20"/>
          <w:szCs w:val="20"/>
        </w:rPr>
        <w:t xml:space="preserve">                                              證書編號:□□□□□□□□□□</w:t>
      </w:r>
    </w:p>
    <w:p w14:paraId="6480973F" w14:textId="77777777" w:rsidR="00846874" w:rsidRDefault="0084687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3437262D" w14:textId="77777777" w:rsidR="00846874" w:rsidRDefault="00846874">
      <w:pPr>
        <w:pStyle w:val="Standard"/>
        <w:rPr>
          <w:rFonts w:ascii="標楷體" w:hAnsi="標楷體" w:cs="標楷體"/>
          <w:color w:val="000000"/>
          <w:sz w:val="20"/>
          <w:szCs w:val="20"/>
        </w:rPr>
      </w:pPr>
    </w:p>
    <w:p w14:paraId="42C06177" w14:textId="77777777" w:rsidR="00846874" w:rsidRDefault="0084687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6967F941" w14:textId="663978BE" w:rsidR="00846874" w:rsidRDefault="00A1500A">
      <w:pPr>
        <w:pStyle w:val="Standard"/>
        <w:spacing w:line="360" w:lineRule="auto"/>
      </w:pPr>
      <w:r>
        <w:rPr>
          <w:rFonts w:ascii="標楷體" w:hAnsi="標楷體" w:cs="標楷體"/>
          <w:color w:val="000000"/>
          <w:sz w:val="36"/>
          <w:szCs w:val="36"/>
        </w:rPr>
        <w:t>學員○○○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（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身分證字號： </w:t>
      </w:r>
      <w:r>
        <w:rPr>
          <w:rFonts w:ascii="標楷體" w:hAnsi="標楷體" w:cs="標楷體"/>
          <w:color w:val="000000"/>
        </w:rPr>
        <w:t xml:space="preserve">○○○○○○○○○○ 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）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 參加勞動部勞動力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發展署北基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宜花金馬分署補助辦理</w:t>
      </w:r>
      <w:r w:rsidR="00857F35">
        <w:rPr>
          <w:rFonts w:ascii="標楷體" w:hAnsi="標楷體" w:cs="標楷體" w:hint="eastAsia"/>
          <w:color w:val="000000"/>
          <w:sz w:val="36"/>
          <w:szCs w:val="36"/>
        </w:rPr>
        <w:t xml:space="preserve"> </w:t>
      </w:r>
      <w:r>
        <w:rPr>
          <w:rFonts w:ascii="標楷體" w:hAnsi="標楷體" w:cs="標楷體"/>
          <w:color w:val="000000"/>
          <w:sz w:val="36"/>
          <w:szCs w:val="36"/>
        </w:rPr>
        <w:t>「1</w:t>
      </w:r>
      <w:r w:rsidR="00BD54D1">
        <w:rPr>
          <w:rFonts w:ascii="標楷體" w:hAnsi="標楷體" w:cs="標楷體"/>
          <w:color w:val="000000"/>
          <w:sz w:val="36"/>
          <w:szCs w:val="36"/>
        </w:rPr>
        <w:t>10</w:t>
      </w:r>
      <w:r>
        <w:rPr>
          <w:rFonts w:ascii="標楷體" w:hAnsi="標楷體" w:cs="標楷體"/>
          <w:color w:val="000000"/>
          <w:sz w:val="36"/>
          <w:szCs w:val="36"/>
        </w:rPr>
        <w:t>學年補助大專校院辦理就業學程計畫-○○○○○○學程」，共計○○○小時課程（詳如背面），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全程參訓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，成績及格，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特頒此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證。</w:t>
      </w:r>
    </w:p>
    <w:p w14:paraId="54D22973" w14:textId="77777777" w:rsidR="00846874" w:rsidRDefault="0084687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1D8CFDC4" w14:textId="77777777" w:rsidR="00846874" w:rsidRDefault="0084687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44F00BA3" w14:textId="77777777" w:rsidR="00846874" w:rsidRDefault="0084687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47FB5856" w14:textId="77777777" w:rsidR="00846874" w:rsidRDefault="0084687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1078B935" w14:textId="77777777" w:rsidR="00846874" w:rsidRDefault="0084687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0265D131" w14:textId="77777777" w:rsidR="00846874" w:rsidRDefault="00A1500A">
      <w:pPr>
        <w:pStyle w:val="Standard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學校全銜            校長○ ○ ○</w:t>
      </w:r>
    </w:p>
    <w:p w14:paraId="1716FB5A" w14:textId="77777777" w:rsidR="00846874" w:rsidRDefault="00A1500A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  <w:lang w:val="zh-TW"/>
        </w:rPr>
      </w:pPr>
      <w:r>
        <w:rPr>
          <w:rFonts w:ascii="標楷體" w:hAnsi="標楷體" w:cs="標楷體"/>
          <w:noProof/>
          <w:color w:val="000000"/>
          <w:sz w:val="36"/>
          <w:szCs w:val="36"/>
          <w:lang w:val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31E3AE" wp14:editId="3EF85AC2">
                <wp:simplePos x="0" y="0"/>
                <wp:positionH relativeFrom="column">
                  <wp:posOffset>1835280</wp:posOffset>
                </wp:positionH>
                <wp:positionV relativeFrom="paragraph">
                  <wp:posOffset>253440</wp:posOffset>
                </wp:positionV>
                <wp:extent cx="1608480" cy="1608480"/>
                <wp:effectExtent l="0" t="0" r="10770" b="10770"/>
                <wp:wrapNone/>
                <wp:docPr id="1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80" cy="160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2D586E47" w14:textId="77777777" w:rsidR="00846874" w:rsidRDefault="00A1500A">
                            <w:pPr>
                              <w:pStyle w:val="Standard"/>
                              <w:jc w:val="center"/>
                              <w:rPr>
                                <w:rFonts w:ascii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31E3AE" id="_x0000_t202" coordsize="21600,21600" o:spt="202" path="m,l,21600r21600,l21600,xe">
                <v:stroke joinstyle="miter"/>
                <v:path gradientshapeok="t" o:connecttype="rect"/>
              </v:shapetype>
              <v:shape id="框架2" o:spid="_x0000_s1026" type="#_x0000_t202" style="position:absolute;left:0;text-align:left;margin-left:144.5pt;margin-top:19.95pt;width:126.65pt;height:126.6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" strokeweight=".74pt">
                <v:stroke dashstyle="dash"/>
                <v:textbox>
                  <w:txbxContent>
                    <w:p w14:paraId="2D586E47" w14:textId="77777777" w:rsidR="00846874" w:rsidRDefault="00A1500A">
                      <w:pPr>
                        <w:pStyle w:val="Standard"/>
                        <w:jc w:val="center"/>
                        <w:rPr>
                          <w:rFonts w:ascii="標楷體" w:hAnsi="標楷體" w:cs="標楷體"/>
                          <w:color w:val="000000"/>
                        </w:rPr>
                      </w:pPr>
                      <w:r>
                        <w:rPr>
                          <w:rFonts w:ascii="標楷體" w:hAnsi="標楷體" w:cs="標楷體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shape>
            </w:pict>
          </mc:Fallback>
        </mc:AlternateContent>
      </w:r>
    </w:p>
    <w:p w14:paraId="67B5682A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  <w:lang w:val="zh-TW"/>
        </w:rPr>
      </w:pPr>
    </w:p>
    <w:p w14:paraId="3569F424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3CC7DD99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A8D0C39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01AD825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0E303CB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3015626E" w14:textId="77777777" w:rsidR="00846874" w:rsidRDefault="00A1500A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中華民國○○○年○○月○○日</w:t>
      </w:r>
    </w:p>
    <w:p w14:paraId="3F6DEE14" w14:textId="77777777" w:rsidR="00846874" w:rsidRDefault="00A1500A">
      <w:pPr>
        <w:pStyle w:val="Standard"/>
        <w:pageBreakBefore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lastRenderedPageBreak/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7753401E" w14:textId="77777777" w:rsidR="00846874" w:rsidRDefault="0084687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4FCFAA58" w14:textId="77777777" w:rsidR="00846874" w:rsidRDefault="00A1500A">
      <w:pPr>
        <w:pStyle w:val="Standard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訓練課程與授課時數</w:t>
      </w:r>
    </w:p>
    <w:p w14:paraId="6CC6DE16" w14:textId="77777777" w:rsidR="00846874" w:rsidRDefault="00846874">
      <w:pPr>
        <w:pStyle w:val="Standard"/>
        <w:rPr>
          <w:rFonts w:ascii="標楷體" w:hAnsi="標楷體" w:cs="標楷體"/>
          <w:color w:val="000000"/>
          <w:sz w:val="10"/>
          <w:szCs w:val="10"/>
        </w:rPr>
      </w:pPr>
    </w:p>
    <w:tbl>
      <w:tblPr>
        <w:tblW w:w="8399" w:type="dxa"/>
        <w:tblInd w:w="-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5954"/>
        <w:gridCol w:w="1721"/>
      </w:tblGrid>
      <w:tr w:rsidR="00846874" w14:paraId="61DB1582" w14:textId="77777777">
        <w:trPr>
          <w:trHeight w:val="60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2F651" w14:textId="77777777" w:rsidR="00846874" w:rsidRDefault="00A1500A">
            <w:pPr>
              <w:pStyle w:val="Standard"/>
              <w:widowControl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序號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052E0" w14:textId="77777777" w:rsidR="00846874" w:rsidRDefault="00A1500A">
            <w:pPr>
              <w:pStyle w:val="Standard"/>
              <w:widowControl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課程名稱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81FDD" w14:textId="77777777" w:rsidR="00846874" w:rsidRDefault="00A1500A">
            <w:pPr>
              <w:pStyle w:val="Standard"/>
              <w:widowControl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時數</w:t>
            </w:r>
          </w:p>
        </w:tc>
      </w:tr>
      <w:tr w:rsidR="00846874" w14:paraId="2DB32097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50D38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  <w:r>
              <w:rPr>
                <w:rFonts w:ascii="標楷體" w:hAnsi="標楷體" w:cs="標楷體"/>
                <w:color w:val="000000"/>
                <w:szCs w:val="28"/>
              </w:rPr>
              <w:t>1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8F3E4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專精課程: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○○○○○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11D70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1AC3550B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5FE99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  <w:r>
              <w:rPr>
                <w:rFonts w:ascii="標楷體" w:hAnsi="標楷體" w:cs="標楷體"/>
                <w:color w:val="000000"/>
                <w:szCs w:val="28"/>
              </w:rPr>
              <w:t>2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500D5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專精課程: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○○○○○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DCFA3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6E66FDD7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23CA5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  <w:r>
              <w:rPr>
                <w:rFonts w:ascii="標楷體" w:hAnsi="標楷體" w:cs="標楷體"/>
                <w:color w:val="000000"/>
                <w:szCs w:val="28"/>
              </w:rPr>
              <w:t>3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D61E1" w14:textId="77777777" w:rsidR="00846874" w:rsidRDefault="00A1500A">
            <w:pPr>
              <w:pStyle w:val="Standard"/>
              <w:widowControl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共通核心職能課程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0C9B4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4123AF95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52043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  <w:r>
              <w:rPr>
                <w:rFonts w:ascii="標楷體" w:hAnsi="標楷體" w:cs="標楷體"/>
                <w:color w:val="000000"/>
                <w:szCs w:val="28"/>
              </w:rPr>
              <w:t>4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36742" w14:textId="77777777" w:rsidR="00846874" w:rsidRDefault="00A1500A">
            <w:pPr>
              <w:pStyle w:val="Standard"/>
              <w:widowControl/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職場體驗課程(體驗單位名稱:</w:t>
            </w:r>
            <w:r>
              <w:rPr>
                <w:rFonts w:ascii="標楷體" w:hAnsi="標楷體" w:cs="標楷體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標楷體" w:hAnsi="標楷體" w:cs="標楷體"/>
                <w:color w:val="000000"/>
                <w:szCs w:val="28"/>
              </w:rPr>
              <w:t>○○○股份有限公司)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D1C4E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799E1BF6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3B967" w14:textId="77777777" w:rsidR="00846874" w:rsidRDefault="00A1500A">
            <w:pPr>
              <w:pStyle w:val="Standard"/>
              <w:widowControl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C68D4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E60A3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4C79244C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3A8E6" w14:textId="77777777" w:rsidR="00846874" w:rsidRDefault="00A1500A">
            <w:pPr>
              <w:pStyle w:val="Standard"/>
              <w:widowControl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 xml:space="preserve">　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35533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8509B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846874" w14:paraId="12B340C0" w14:textId="77777777">
        <w:trPr>
          <w:trHeight w:val="600"/>
        </w:trPr>
        <w:tc>
          <w:tcPr>
            <w:tcW w:w="6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25737" w14:textId="77777777" w:rsidR="00846874" w:rsidRDefault="00A1500A">
            <w:pPr>
              <w:pStyle w:val="Standard"/>
              <w:widowControl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合計（總時數）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8D07D" w14:textId="77777777" w:rsidR="00846874" w:rsidRDefault="00846874">
            <w:pPr>
              <w:pStyle w:val="Standard"/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</w:tbl>
    <w:p w14:paraId="01C7CA77" w14:textId="77777777" w:rsidR="00846874" w:rsidRDefault="00846874">
      <w:pPr>
        <w:pStyle w:val="Standard"/>
        <w:rPr>
          <w:rFonts w:ascii="華康隸書體W7, 'Arabic Typesetting'" w:eastAsia="華康隸書體W7, 'Arabic Typesetting'" w:hAnsi="華康隸書體W7, 'Arabic Typesetting'" w:cs="華康隸書體W7, 'Arabic Typesetting'"/>
          <w:color w:val="000000"/>
        </w:rPr>
      </w:pPr>
    </w:p>
    <w:p w14:paraId="68AED9FF" w14:textId="77777777" w:rsidR="00846874" w:rsidRDefault="00846874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16EDF045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41274F5F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1C1CD438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1906209E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1B1E10B0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6B72E7C2" w14:textId="77777777" w:rsidR="00846874" w:rsidRDefault="0084687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sectPr w:rsidR="00846874">
      <w:pgSz w:w="11906" w:h="16838"/>
      <w:pgMar w:top="1134" w:right="1701" w:bottom="1134" w:left="1701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01D77" w14:textId="77777777" w:rsidR="00A1500A" w:rsidRDefault="00A1500A">
      <w:r>
        <w:separator/>
      </w:r>
    </w:p>
  </w:endnote>
  <w:endnote w:type="continuationSeparator" w:id="0">
    <w:p w14:paraId="0D5F0DE0" w14:textId="77777777" w:rsidR="00A1500A" w:rsidRDefault="00A1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charset w:val="00"/>
    <w:family w:val="roman"/>
    <w:pitch w:val="variable"/>
  </w:font>
  <w:font w:name="華康隸書體W7, 'Arabic Typesetting'">
    <w:altName w:val="Calibri"/>
    <w:charset w:val="00"/>
    <w:family w:val="script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5CD75" w14:textId="77777777" w:rsidR="00A1500A" w:rsidRDefault="00A1500A">
      <w:r>
        <w:rPr>
          <w:color w:val="000000"/>
        </w:rPr>
        <w:separator/>
      </w:r>
    </w:p>
  </w:footnote>
  <w:footnote w:type="continuationSeparator" w:id="0">
    <w:p w14:paraId="4D2B009B" w14:textId="77777777" w:rsidR="00A1500A" w:rsidRDefault="00A15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4306"/>
    <w:multiLevelType w:val="multilevel"/>
    <w:tmpl w:val="1F7E6C04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1" w15:restartNumberingAfterBreak="0">
    <w:nsid w:val="07806F4A"/>
    <w:multiLevelType w:val="multilevel"/>
    <w:tmpl w:val="6C240462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2" w15:restartNumberingAfterBreak="0">
    <w:nsid w:val="086C4955"/>
    <w:multiLevelType w:val="multilevel"/>
    <w:tmpl w:val="20CA45AE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3" w15:restartNumberingAfterBreak="0">
    <w:nsid w:val="0D07008B"/>
    <w:multiLevelType w:val="multilevel"/>
    <w:tmpl w:val="1F3CB0C2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4" w15:restartNumberingAfterBreak="0">
    <w:nsid w:val="0F1543B1"/>
    <w:multiLevelType w:val="multilevel"/>
    <w:tmpl w:val="3A4E4D00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5" w15:restartNumberingAfterBreak="0">
    <w:nsid w:val="10A11799"/>
    <w:multiLevelType w:val="multilevel"/>
    <w:tmpl w:val="1AF8EBB0"/>
    <w:styleLink w:val="12PT--11AAaa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6" w15:restartNumberingAfterBreak="0">
    <w:nsid w:val="11186ADA"/>
    <w:multiLevelType w:val="multilevel"/>
    <w:tmpl w:val="D53AA9CE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7" w15:restartNumberingAfterBreak="0">
    <w:nsid w:val="148C7DE2"/>
    <w:multiLevelType w:val="multilevel"/>
    <w:tmpl w:val="595816B0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8" w15:restartNumberingAfterBreak="0">
    <w:nsid w:val="153B1A18"/>
    <w:multiLevelType w:val="multilevel"/>
    <w:tmpl w:val="A7B69306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9" w15:restartNumberingAfterBreak="0">
    <w:nsid w:val="171659DD"/>
    <w:multiLevelType w:val="multilevel"/>
    <w:tmpl w:val="534C04F4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0" w15:restartNumberingAfterBreak="0">
    <w:nsid w:val="19FA519D"/>
    <w:multiLevelType w:val="multilevel"/>
    <w:tmpl w:val="969E9FD6"/>
    <w:styleLink w:val="14PT--11AA0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1" w15:restartNumberingAfterBreak="0">
    <w:nsid w:val="1ABE2792"/>
    <w:multiLevelType w:val="multilevel"/>
    <w:tmpl w:val="929C16CE"/>
    <w:styleLink w:val="16PT--11AAa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12" w15:restartNumberingAfterBreak="0">
    <w:nsid w:val="1F2E5602"/>
    <w:multiLevelType w:val="multilevel"/>
    <w:tmpl w:val="94EEF994"/>
    <w:styleLink w:val="18PT--11AAaa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13" w15:restartNumberingAfterBreak="0">
    <w:nsid w:val="22391DF0"/>
    <w:multiLevelType w:val="multilevel"/>
    <w:tmpl w:val="4D7AA20A"/>
    <w:styleLink w:val="18PT--11AAaa0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14" w15:restartNumberingAfterBreak="0">
    <w:nsid w:val="22CE7936"/>
    <w:multiLevelType w:val="multilevel"/>
    <w:tmpl w:val="AA6C6E92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15" w15:restartNumberingAfterBreak="0">
    <w:nsid w:val="239246EF"/>
    <w:multiLevelType w:val="multilevel"/>
    <w:tmpl w:val="0942993A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6" w15:restartNumberingAfterBreak="0">
    <w:nsid w:val="23B03EC1"/>
    <w:multiLevelType w:val="multilevel"/>
    <w:tmpl w:val="714AAEAA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17" w15:restartNumberingAfterBreak="0">
    <w:nsid w:val="23FD65DC"/>
    <w:multiLevelType w:val="multilevel"/>
    <w:tmpl w:val="EDC8D18C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18" w15:restartNumberingAfterBreak="0">
    <w:nsid w:val="24BC6680"/>
    <w:multiLevelType w:val="multilevel"/>
    <w:tmpl w:val="1AE89084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19" w15:restartNumberingAfterBreak="0">
    <w:nsid w:val="288C3D34"/>
    <w:multiLevelType w:val="multilevel"/>
    <w:tmpl w:val="7868A73C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0" w15:restartNumberingAfterBreak="0">
    <w:nsid w:val="2E787C0C"/>
    <w:multiLevelType w:val="multilevel"/>
    <w:tmpl w:val="61C09A38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21" w15:restartNumberingAfterBreak="0">
    <w:nsid w:val="2ED02953"/>
    <w:multiLevelType w:val="multilevel"/>
    <w:tmpl w:val="2F2AA2D4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22" w15:restartNumberingAfterBreak="0">
    <w:nsid w:val="33B14BC5"/>
    <w:multiLevelType w:val="multilevel"/>
    <w:tmpl w:val="24D0872C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23" w15:restartNumberingAfterBreak="0">
    <w:nsid w:val="36BA3771"/>
    <w:multiLevelType w:val="multilevel"/>
    <w:tmpl w:val="33A6F00E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24" w15:restartNumberingAfterBreak="0">
    <w:nsid w:val="37021350"/>
    <w:multiLevelType w:val="multilevel"/>
    <w:tmpl w:val="0F408974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25" w15:restartNumberingAfterBreak="0">
    <w:nsid w:val="3AD9532F"/>
    <w:multiLevelType w:val="multilevel"/>
    <w:tmpl w:val="E97014AA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26" w15:restartNumberingAfterBreak="0">
    <w:nsid w:val="3B781FAB"/>
    <w:multiLevelType w:val="multilevel"/>
    <w:tmpl w:val="1CDC8DD8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27" w15:restartNumberingAfterBreak="0">
    <w:nsid w:val="3D786BE0"/>
    <w:multiLevelType w:val="multilevel"/>
    <w:tmpl w:val="7FAC674E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28" w15:restartNumberingAfterBreak="0">
    <w:nsid w:val="3E9B77C9"/>
    <w:multiLevelType w:val="multilevel"/>
    <w:tmpl w:val="3392BC4A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9" w15:restartNumberingAfterBreak="0">
    <w:nsid w:val="406E074D"/>
    <w:multiLevelType w:val="multilevel"/>
    <w:tmpl w:val="9E9C3C2A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30" w15:restartNumberingAfterBreak="0">
    <w:nsid w:val="41A219F8"/>
    <w:multiLevelType w:val="multilevel"/>
    <w:tmpl w:val="E90C2476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31" w15:restartNumberingAfterBreak="0">
    <w:nsid w:val="43351A5E"/>
    <w:multiLevelType w:val="multilevel"/>
    <w:tmpl w:val="58288954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32" w15:restartNumberingAfterBreak="0">
    <w:nsid w:val="49D37593"/>
    <w:multiLevelType w:val="multilevel"/>
    <w:tmpl w:val="C2BC5AAC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33" w15:restartNumberingAfterBreak="0">
    <w:nsid w:val="4F885052"/>
    <w:multiLevelType w:val="multilevel"/>
    <w:tmpl w:val="4294A5EE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34" w15:restartNumberingAfterBreak="0">
    <w:nsid w:val="5120770C"/>
    <w:multiLevelType w:val="multilevel"/>
    <w:tmpl w:val="D8DCFDDC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5" w15:restartNumberingAfterBreak="0">
    <w:nsid w:val="553F1B14"/>
    <w:multiLevelType w:val="multilevel"/>
    <w:tmpl w:val="12CC75B6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36" w15:restartNumberingAfterBreak="0">
    <w:nsid w:val="592C317A"/>
    <w:multiLevelType w:val="multilevel"/>
    <w:tmpl w:val="BBCE88A6"/>
    <w:styleLink w:val="12PT--11AAaa0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37" w15:restartNumberingAfterBreak="0">
    <w:nsid w:val="5CCB238D"/>
    <w:multiLevelType w:val="multilevel"/>
    <w:tmpl w:val="3F9A507C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5D5301E9"/>
    <w:multiLevelType w:val="multilevel"/>
    <w:tmpl w:val="F3268BE6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39" w15:restartNumberingAfterBreak="0">
    <w:nsid w:val="5F2C66EE"/>
    <w:multiLevelType w:val="multilevel"/>
    <w:tmpl w:val="1B20F49A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40" w15:restartNumberingAfterBreak="0">
    <w:nsid w:val="711B55D0"/>
    <w:multiLevelType w:val="multilevel"/>
    <w:tmpl w:val="A5262BAE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41" w15:restartNumberingAfterBreak="0">
    <w:nsid w:val="72A02C21"/>
    <w:multiLevelType w:val="multilevel"/>
    <w:tmpl w:val="769CAC38"/>
    <w:styleLink w:val="14PT--11AA1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73EF6EC9"/>
    <w:multiLevelType w:val="multilevel"/>
    <w:tmpl w:val="B048610A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43" w15:restartNumberingAfterBreak="0">
    <w:nsid w:val="79004027"/>
    <w:multiLevelType w:val="multilevel"/>
    <w:tmpl w:val="B22CF500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44" w15:restartNumberingAfterBreak="0">
    <w:nsid w:val="7B676537"/>
    <w:multiLevelType w:val="multilevel"/>
    <w:tmpl w:val="8C74D2DA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45" w15:restartNumberingAfterBreak="0">
    <w:nsid w:val="7F7155AF"/>
    <w:multiLevelType w:val="multilevel"/>
    <w:tmpl w:val="B254F51A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num w:numId="1">
    <w:abstractNumId w:val="15"/>
  </w:num>
  <w:num w:numId="2">
    <w:abstractNumId w:val="43"/>
  </w:num>
  <w:num w:numId="3">
    <w:abstractNumId w:val="35"/>
  </w:num>
  <w:num w:numId="4">
    <w:abstractNumId w:val="8"/>
  </w:num>
  <w:num w:numId="5">
    <w:abstractNumId w:val="39"/>
  </w:num>
  <w:num w:numId="6">
    <w:abstractNumId w:val="16"/>
  </w:num>
  <w:num w:numId="7">
    <w:abstractNumId w:val="17"/>
  </w:num>
  <w:num w:numId="8">
    <w:abstractNumId w:val="29"/>
  </w:num>
  <w:num w:numId="9">
    <w:abstractNumId w:val="32"/>
  </w:num>
  <w:num w:numId="10">
    <w:abstractNumId w:val="42"/>
  </w:num>
  <w:num w:numId="11">
    <w:abstractNumId w:val="4"/>
  </w:num>
  <w:num w:numId="12">
    <w:abstractNumId w:val="22"/>
  </w:num>
  <w:num w:numId="13">
    <w:abstractNumId w:val="6"/>
  </w:num>
  <w:num w:numId="14">
    <w:abstractNumId w:val="36"/>
  </w:num>
  <w:num w:numId="15">
    <w:abstractNumId w:val="40"/>
  </w:num>
  <w:num w:numId="16">
    <w:abstractNumId w:val="1"/>
  </w:num>
  <w:num w:numId="17">
    <w:abstractNumId w:val="21"/>
  </w:num>
  <w:num w:numId="18">
    <w:abstractNumId w:val="2"/>
  </w:num>
  <w:num w:numId="19">
    <w:abstractNumId w:val="27"/>
  </w:num>
  <w:num w:numId="20">
    <w:abstractNumId w:val="28"/>
  </w:num>
  <w:num w:numId="21">
    <w:abstractNumId w:val="0"/>
  </w:num>
  <w:num w:numId="22">
    <w:abstractNumId w:val="14"/>
  </w:num>
  <w:num w:numId="23">
    <w:abstractNumId w:val="10"/>
  </w:num>
  <w:num w:numId="24">
    <w:abstractNumId w:val="19"/>
  </w:num>
  <w:num w:numId="25">
    <w:abstractNumId w:val="5"/>
  </w:num>
  <w:num w:numId="26">
    <w:abstractNumId w:val="18"/>
  </w:num>
  <w:num w:numId="27">
    <w:abstractNumId w:val="38"/>
  </w:num>
  <w:num w:numId="28">
    <w:abstractNumId w:val="33"/>
  </w:num>
  <w:num w:numId="29">
    <w:abstractNumId w:val="7"/>
  </w:num>
  <w:num w:numId="30">
    <w:abstractNumId w:val="37"/>
  </w:num>
  <w:num w:numId="31">
    <w:abstractNumId w:val="3"/>
  </w:num>
  <w:num w:numId="32">
    <w:abstractNumId w:val="31"/>
  </w:num>
  <w:num w:numId="33">
    <w:abstractNumId w:val="41"/>
  </w:num>
  <w:num w:numId="34">
    <w:abstractNumId w:val="26"/>
  </w:num>
  <w:num w:numId="35">
    <w:abstractNumId w:val="11"/>
  </w:num>
  <w:num w:numId="36">
    <w:abstractNumId w:val="20"/>
  </w:num>
  <w:num w:numId="37">
    <w:abstractNumId w:val="44"/>
  </w:num>
  <w:num w:numId="38">
    <w:abstractNumId w:val="30"/>
  </w:num>
  <w:num w:numId="39">
    <w:abstractNumId w:val="12"/>
  </w:num>
  <w:num w:numId="40">
    <w:abstractNumId w:val="13"/>
  </w:num>
  <w:num w:numId="41">
    <w:abstractNumId w:val="45"/>
  </w:num>
  <w:num w:numId="42">
    <w:abstractNumId w:val="25"/>
  </w:num>
  <w:num w:numId="43">
    <w:abstractNumId w:val="9"/>
  </w:num>
  <w:num w:numId="44">
    <w:abstractNumId w:val="24"/>
  </w:num>
  <w:num w:numId="45">
    <w:abstractNumId w:val="34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67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874"/>
    <w:rsid w:val="00846874"/>
    <w:rsid w:val="00857F35"/>
    <w:rsid w:val="00A1500A"/>
    <w:rsid w:val="00BD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83648"/>
  <w15:docId w15:val="{7F813105-020B-46D5-8E16-9DDB54CA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c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d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21">
    <w:name w:val="清單 21"/>
    <w:basedOn w:val="a2"/>
    <w:pPr>
      <w:numPr>
        <w:numId w:val="7"/>
      </w:numPr>
    </w:pPr>
  </w:style>
  <w:style w:type="numbering" w:customStyle="1" w:styleId="31">
    <w:name w:val="清單 31"/>
    <w:basedOn w:val="a2"/>
    <w:pPr>
      <w:numPr>
        <w:numId w:val="8"/>
      </w:numPr>
    </w:pPr>
  </w:style>
  <w:style w:type="numbering" w:customStyle="1" w:styleId="41">
    <w:name w:val="清單 41"/>
    <w:basedOn w:val="a2"/>
    <w:pPr>
      <w:numPr>
        <w:numId w:val="9"/>
      </w:numPr>
    </w:pPr>
  </w:style>
  <w:style w:type="numbering" w:customStyle="1" w:styleId="51">
    <w:name w:val="清單 51"/>
    <w:basedOn w:val="a2"/>
    <w:pPr>
      <w:numPr>
        <w:numId w:val="10"/>
      </w:numPr>
    </w:pPr>
  </w:style>
  <w:style w:type="numbering" w:customStyle="1" w:styleId="12PT--11AA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0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">
    <w:name w:val="編號12PT -- (一)  1、 (1)  A、 (A)  a、"/>
    <w:basedOn w:val="a2"/>
    <w:pPr>
      <w:numPr>
        <w:numId w:val="17"/>
      </w:numPr>
    </w:pPr>
  </w:style>
  <w:style w:type="numbering" w:customStyle="1" w:styleId="16PT--11AAa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0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0">
    <w:name w:val="編號16PT -- 1、  (1)   A、  (A)   a、 (a)"/>
    <w:basedOn w:val="a2"/>
    <w:pPr>
      <w:numPr>
        <w:numId w:val="22"/>
      </w:numPr>
    </w:pPr>
  </w:style>
  <w:style w:type="numbering" w:customStyle="1" w:styleId="14PT--11AA0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0">
    <w:name w:val="編號12PT -- (一)  1.   (1)  A.   (A)  a."/>
    <w:basedOn w:val="a2"/>
    <w:pPr>
      <w:numPr>
        <w:numId w:val="28"/>
      </w:numPr>
    </w:pPr>
  </w:style>
  <w:style w:type="numbering" w:customStyle="1" w:styleId="12PT--11AA0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1">
    <w:name w:val="編號14PT -- 一、  (一)   1.   (1)   A.   (A)"/>
    <w:basedOn w:val="a2"/>
    <w:pPr>
      <w:numPr>
        <w:numId w:val="33"/>
      </w:numPr>
    </w:pPr>
  </w:style>
  <w:style w:type="numbering" w:customStyle="1" w:styleId="14PT--11A">
    <w:name w:val="編號14PT -- 壹、  一、  (一)   1.  (1)   A."/>
    <w:basedOn w:val="a2"/>
    <w:pPr>
      <w:numPr>
        <w:numId w:val="34"/>
      </w:numPr>
    </w:pPr>
  </w:style>
  <w:style w:type="numbering" w:customStyle="1" w:styleId="16PT--11AAaa">
    <w:name w:val="編號16PT -- 1.     (1)   A.   (A)   a.    (a)"/>
    <w:basedOn w:val="a2"/>
    <w:pPr>
      <w:numPr>
        <w:numId w:val="35"/>
      </w:numPr>
    </w:pPr>
  </w:style>
  <w:style w:type="numbering" w:customStyle="1" w:styleId="16PT--11AAa0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">
    <w:name w:val="編號18PT -- 1、  (1)   A、  (A)   a、 (a)"/>
    <w:basedOn w:val="a2"/>
    <w:pPr>
      <w:numPr>
        <w:numId w:val="39"/>
      </w:numPr>
    </w:pPr>
  </w:style>
  <w:style w:type="numbering" w:customStyle="1" w:styleId="18PT--11AAaa0">
    <w:name w:val="編號18PT -- 1.     (1)   A.   (A)   a.    (a)"/>
    <w:basedOn w:val="a2"/>
    <w:pPr>
      <w:numPr>
        <w:numId w:val="40"/>
      </w:numPr>
    </w:pPr>
  </w:style>
  <w:style w:type="numbering" w:customStyle="1" w:styleId="18PT--11AAa0">
    <w:name w:val="編號18PT -- (一)   1、  (1)   A、  (A)   a、"/>
    <w:basedOn w:val="a2"/>
    <w:pPr>
      <w:numPr>
        <w:numId w:val="41"/>
      </w:numPr>
    </w:pPr>
  </w:style>
  <w:style w:type="numbering" w:customStyle="1" w:styleId="18PT--11AAa">
    <w:name w:val="編號18PT -- (一)   1.   (1)   A.  (A)   a."/>
    <w:basedOn w:val="a2"/>
    <w:pPr>
      <w:numPr>
        <w:numId w:val="42"/>
      </w:numPr>
    </w:pPr>
  </w:style>
  <w:style w:type="numbering" w:customStyle="1" w:styleId="18PT--11AA">
    <w:name w:val="編號18PT -- 一、  (一)   1、  (1)   A、  (A)"/>
    <w:basedOn w:val="a2"/>
    <w:pPr>
      <w:numPr>
        <w:numId w:val="43"/>
      </w:numPr>
    </w:pPr>
  </w:style>
  <w:style w:type="numbering" w:customStyle="1" w:styleId="18PT--11AA0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林婉婷</dc:creator>
  <cp:lastModifiedBy>楊千嫻</cp:lastModifiedBy>
  <cp:revision>3</cp:revision>
  <dcterms:created xsi:type="dcterms:W3CDTF">2020-05-19T06:12:00Z</dcterms:created>
  <dcterms:modified xsi:type="dcterms:W3CDTF">2021-06-30T07:33:00Z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