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C6E" w:rsidRPr="00BE4C02" w:rsidRDefault="00CB36E6" w:rsidP="003C6144">
      <w:pPr>
        <w:widowControl/>
        <w:tabs>
          <w:tab w:val="left" w:pos="408"/>
        </w:tabs>
        <w:ind w:left="901" w:hangingChars="250" w:hanging="901"/>
        <w:rPr>
          <w:rFonts w:ascii="Times New Roman" w:eastAsia="標楷體" w:hAnsi="Times New Roman" w:cs="Times New Roman"/>
          <w:b/>
          <w:sz w:val="36"/>
          <w:szCs w:val="36"/>
        </w:rPr>
      </w:pPr>
      <w:bookmarkStart w:id="0" w:name="_GoBack"/>
      <w:bookmarkEnd w:id="0"/>
      <w:r>
        <w:rPr>
          <w:rFonts w:ascii="Times New Roman" w:eastAsia="標楷體" w:hAnsi="Times New Roman" w:cs="Times New Roman" w:hint="eastAsia"/>
          <w:b/>
          <w:sz w:val="36"/>
          <w:szCs w:val="36"/>
        </w:rPr>
        <w:t>全國</w:t>
      </w:r>
      <w:r>
        <w:rPr>
          <w:rFonts w:ascii="Times New Roman" w:eastAsia="標楷體" w:hAnsi="Times New Roman" w:cs="Times New Roman"/>
          <w:b/>
          <w:sz w:val="36"/>
          <w:szCs w:val="36"/>
        </w:rPr>
        <w:t>健康照護產品</w:t>
      </w:r>
      <w:r w:rsidR="005F1C6E" w:rsidRPr="00BE4C02">
        <w:rPr>
          <w:rFonts w:ascii="Times New Roman" w:eastAsia="標楷體" w:hAnsi="Times New Roman" w:cs="Times New Roman"/>
          <w:b/>
          <w:sz w:val="36"/>
          <w:szCs w:val="36"/>
        </w:rPr>
        <w:t>創意</w:t>
      </w:r>
      <w:proofErr w:type="gramStart"/>
      <w:r w:rsidR="005F1C6E" w:rsidRPr="00BE4C02">
        <w:rPr>
          <w:rFonts w:ascii="Times New Roman" w:eastAsia="標楷體" w:hAnsi="Times New Roman" w:cs="Times New Roman"/>
          <w:b/>
          <w:sz w:val="36"/>
          <w:szCs w:val="36"/>
        </w:rPr>
        <w:t>金句大賽</w:t>
      </w:r>
      <w:proofErr w:type="gramEnd"/>
    </w:p>
    <w:p w:rsidR="005F1C6E" w:rsidRPr="005F1C6E" w:rsidRDefault="005F1C6E" w:rsidP="005F1C6E">
      <w:pPr>
        <w:tabs>
          <w:tab w:val="left" w:pos="840"/>
        </w:tabs>
        <w:snapToGrid w:val="0"/>
        <w:spacing w:line="300" w:lineRule="auto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</w:p>
    <w:tbl>
      <w:tblPr>
        <w:tblStyle w:val="a3"/>
        <w:tblpPr w:leftFromText="180" w:rightFromText="180" w:vertAnchor="page" w:horzAnchor="margin" w:tblpXSpec="center" w:tblpY="2581"/>
        <w:tblW w:w="98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384"/>
        <w:gridCol w:w="2126"/>
        <w:gridCol w:w="1276"/>
        <w:gridCol w:w="1985"/>
        <w:gridCol w:w="850"/>
        <w:gridCol w:w="2268"/>
      </w:tblGrid>
      <w:tr w:rsidR="00375E80" w:rsidTr="00526B8C">
        <w:trPr>
          <w:trHeight w:val="557"/>
        </w:trPr>
        <w:tc>
          <w:tcPr>
            <w:tcW w:w="9889" w:type="dxa"/>
            <w:gridSpan w:val="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375E80" w:rsidRPr="00AE7C30" w:rsidRDefault="00375E80" w:rsidP="005F1C6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AE7C30">
              <w:rPr>
                <w:rFonts w:ascii="標楷體" w:eastAsia="標楷體" w:hAnsi="標楷體" w:hint="eastAsia"/>
                <w:sz w:val="28"/>
              </w:rPr>
              <w:t>金句大賞</w:t>
            </w:r>
            <w:proofErr w:type="gramEnd"/>
            <w:r w:rsidRPr="00AE7C30">
              <w:rPr>
                <w:rFonts w:ascii="標楷體" w:eastAsia="標楷體" w:hAnsi="標楷體" w:hint="eastAsia"/>
                <w:sz w:val="28"/>
              </w:rPr>
              <w:t>報名表</w:t>
            </w:r>
          </w:p>
        </w:tc>
      </w:tr>
      <w:tr w:rsidR="00375E80" w:rsidRPr="00AE7C30" w:rsidTr="00526B8C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375E80" w:rsidRPr="00AE7C30" w:rsidRDefault="00375E80" w:rsidP="005F1C6E">
            <w:pPr>
              <w:jc w:val="center"/>
              <w:rPr>
                <w:rFonts w:ascii="標楷體" w:eastAsia="標楷體" w:hAnsi="標楷體"/>
              </w:rPr>
            </w:pPr>
            <w:r w:rsidRPr="00AE7C30">
              <w:rPr>
                <w:rFonts w:ascii="標楷體" w:eastAsia="標楷體" w:hAnsi="標楷體" w:hint="eastAsia"/>
              </w:rPr>
              <w:t>編號/產品名稱</w:t>
            </w:r>
          </w:p>
        </w:tc>
        <w:tc>
          <w:tcPr>
            <w:tcW w:w="2126" w:type="dxa"/>
            <w:vAlign w:val="center"/>
          </w:tcPr>
          <w:p w:rsidR="00375E80" w:rsidRPr="00AE7C30" w:rsidRDefault="00375E80" w:rsidP="005F1C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375E80" w:rsidRPr="00AE7C30" w:rsidRDefault="00526B8C" w:rsidP="005F1C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</w:t>
            </w:r>
          </w:p>
        </w:tc>
        <w:tc>
          <w:tcPr>
            <w:tcW w:w="1985" w:type="dxa"/>
            <w:vAlign w:val="center"/>
          </w:tcPr>
          <w:p w:rsidR="00375E80" w:rsidRPr="00AE7C30" w:rsidRDefault="00375E80" w:rsidP="005F1C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vAlign w:val="center"/>
          </w:tcPr>
          <w:p w:rsidR="00526B8C" w:rsidRPr="00AE7C30" w:rsidRDefault="00526B8C" w:rsidP="00526B8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系所班級</w:t>
            </w:r>
          </w:p>
        </w:tc>
        <w:tc>
          <w:tcPr>
            <w:tcW w:w="2268" w:type="dxa"/>
            <w:tcBorders>
              <w:right w:val="single" w:sz="18" w:space="0" w:color="auto"/>
            </w:tcBorders>
            <w:vAlign w:val="center"/>
          </w:tcPr>
          <w:p w:rsidR="00375E80" w:rsidRPr="00AE7C30" w:rsidRDefault="00375E80" w:rsidP="005F1C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75E80" w:rsidRPr="00AE7C30" w:rsidTr="00526B8C">
        <w:trPr>
          <w:trHeight w:val="534"/>
        </w:trPr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375E80" w:rsidRDefault="00C71885" w:rsidP="005F1C6E">
            <w:pPr>
              <w:jc w:val="center"/>
            </w:pPr>
            <w:r w:rsidRPr="00AE7C3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126" w:type="dxa"/>
            <w:vAlign w:val="center"/>
          </w:tcPr>
          <w:p w:rsidR="00375E80" w:rsidRPr="00AE7C30" w:rsidRDefault="00375E80" w:rsidP="005F1C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375E80" w:rsidRPr="00AE7C30" w:rsidRDefault="00526B8C" w:rsidP="005F1C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聯絡電話</w:t>
            </w:r>
          </w:p>
        </w:tc>
        <w:tc>
          <w:tcPr>
            <w:tcW w:w="5103" w:type="dxa"/>
            <w:gridSpan w:val="3"/>
            <w:tcBorders>
              <w:right w:val="single" w:sz="18" w:space="0" w:color="auto"/>
            </w:tcBorders>
            <w:vAlign w:val="center"/>
          </w:tcPr>
          <w:p w:rsidR="00375E80" w:rsidRPr="00AE7C30" w:rsidRDefault="00375E80" w:rsidP="005F1C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26B8C" w:rsidRPr="00AE7C30" w:rsidTr="0076738C">
        <w:trPr>
          <w:trHeight w:val="534"/>
        </w:trPr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526B8C" w:rsidRDefault="00526B8C" w:rsidP="005F1C6E">
            <w:pPr>
              <w:jc w:val="center"/>
            </w:pPr>
            <w:r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8505" w:type="dxa"/>
            <w:gridSpan w:val="5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526B8C" w:rsidRPr="00AE7C30" w:rsidRDefault="00526B8C" w:rsidP="005F1C6E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375E80" w:rsidRDefault="00375E80" w:rsidP="00CB36E6">
      <w:pPr>
        <w:tabs>
          <w:tab w:val="left" w:pos="840"/>
        </w:tabs>
        <w:snapToGrid w:val="0"/>
        <w:spacing w:line="300" w:lineRule="auto"/>
        <w:rPr>
          <w:rFonts w:ascii="Times New Roman" w:eastAsia="標楷體" w:hAnsi="Times New Roman" w:cs="Times New Roman"/>
          <w:b/>
          <w:bCs/>
          <w:color w:val="000000"/>
          <w:sz w:val="28"/>
        </w:rPr>
      </w:pPr>
    </w:p>
    <w:tbl>
      <w:tblPr>
        <w:tblpPr w:leftFromText="180" w:rightFromText="180" w:vertAnchor="text" w:horzAnchor="margin" w:tblpXSpec="center" w:tblpY="-62"/>
        <w:tblW w:w="99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77"/>
      </w:tblGrid>
      <w:tr w:rsidR="00375E80" w:rsidRPr="00BE4C02" w:rsidTr="00375E80">
        <w:trPr>
          <w:cantSplit/>
          <w:trHeight w:val="422"/>
        </w:trPr>
        <w:tc>
          <w:tcPr>
            <w:tcW w:w="9977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75E80" w:rsidRPr="00BE4C02" w:rsidRDefault="00375E80" w:rsidP="00375E80">
            <w:pPr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BE4C02">
              <w:rPr>
                <w:rFonts w:ascii="Times New Roman" w:eastAsia="標楷體" w:hAnsi="Times New Roman" w:cs="Times New Roman"/>
              </w:rPr>
              <w:t>20</w:t>
            </w:r>
            <w:r w:rsidRPr="00BE4C02">
              <w:rPr>
                <w:rFonts w:ascii="Times New Roman" w:eastAsia="標楷體" w:hAnsi="Times New Roman" w:cs="Times New Roman"/>
              </w:rPr>
              <w:t>字</w:t>
            </w:r>
            <w:proofErr w:type="gramStart"/>
            <w:r w:rsidRPr="00BE4C02">
              <w:rPr>
                <w:rFonts w:ascii="Times New Roman" w:eastAsia="標楷體" w:hAnsi="Times New Roman" w:cs="Times New Roman"/>
              </w:rPr>
              <w:t>以內（</w:t>
            </w:r>
            <w:proofErr w:type="gramEnd"/>
            <w:r w:rsidRPr="00BE4C02">
              <w:rPr>
                <w:rFonts w:ascii="Times New Roman" w:eastAsia="標楷體" w:hAnsi="Times New Roman" w:cs="Times New Roman"/>
              </w:rPr>
              <w:t>含標點符號、阿拉伯數字、英文每</w:t>
            </w:r>
            <w:r w:rsidRPr="00BE4C02">
              <w:rPr>
                <w:rFonts w:ascii="Times New Roman" w:eastAsia="標楷體" w:hAnsi="Times New Roman" w:cs="Times New Roman"/>
              </w:rPr>
              <w:t>1</w:t>
            </w:r>
            <w:r w:rsidRPr="00BE4C02">
              <w:rPr>
                <w:rFonts w:ascii="Times New Roman" w:eastAsia="標楷體" w:hAnsi="Times New Roman" w:cs="Times New Roman"/>
              </w:rPr>
              <w:t>單字計為</w:t>
            </w:r>
            <w:r w:rsidRPr="00BE4C02">
              <w:rPr>
                <w:rFonts w:ascii="Times New Roman" w:eastAsia="標楷體" w:hAnsi="Times New Roman" w:cs="Times New Roman"/>
              </w:rPr>
              <w:t>1</w:t>
            </w:r>
            <w:r w:rsidRPr="00BE4C02">
              <w:rPr>
                <w:rFonts w:ascii="Times New Roman" w:eastAsia="標楷體" w:hAnsi="Times New Roman" w:cs="Times New Roman"/>
              </w:rPr>
              <w:t>字）</w:t>
            </w:r>
          </w:p>
        </w:tc>
      </w:tr>
      <w:tr w:rsidR="00375E80" w:rsidRPr="00BE4C02" w:rsidTr="005F1C6E">
        <w:trPr>
          <w:cantSplit/>
          <w:trHeight w:val="1939"/>
        </w:trPr>
        <w:tc>
          <w:tcPr>
            <w:tcW w:w="9977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375E80" w:rsidRPr="00BE4C02" w:rsidRDefault="00375E80" w:rsidP="00375E80">
            <w:pPr>
              <w:spacing w:line="560" w:lineRule="exact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</w:tr>
      <w:tr w:rsidR="00375E80" w:rsidRPr="00BE4C02" w:rsidTr="00375E80">
        <w:trPr>
          <w:cantSplit/>
        </w:trPr>
        <w:tc>
          <w:tcPr>
            <w:tcW w:w="99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75E80" w:rsidRPr="00BE4C02" w:rsidRDefault="00375E80" w:rsidP="00375E80">
            <w:pPr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BE4C02">
              <w:rPr>
                <w:rFonts w:ascii="Times New Roman" w:eastAsia="標楷體" w:hAnsi="Times New Roman" w:cs="Times New Roman"/>
              </w:rPr>
              <w:t>設計理念及涵義說明：（</w:t>
            </w:r>
            <w:r w:rsidRPr="00BE4C02">
              <w:rPr>
                <w:rFonts w:ascii="Times New Roman" w:eastAsia="標楷體" w:hAnsi="Times New Roman" w:cs="Times New Roman"/>
              </w:rPr>
              <w:t>500</w:t>
            </w:r>
            <w:r w:rsidRPr="00BE4C02">
              <w:rPr>
                <w:rFonts w:ascii="Times New Roman" w:eastAsia="標楷體" w:hAnsi="Times New Roman" w:cs="Times New Roman"/>
              </w:rPr>
              <w:t>字以內，不限標點符號）</w:t>
            </w:r>
          </w:p>
        </w:tc>
      </w:tr>
      <w:tr w:rsidR="00375E80" w:rsidRPr="00BE4C02" w:rsidTr="005F1C6E">
        <w:trPr>
          <w:cantSplit/>
          <w:trHeight w:val="6145"/>
        </w:trPr>
        <w:tc>
          <w:tcPr>
            <w:tcW w:w="9977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75E80" w:rsidRPr="00BE4C02" w:rsidRDefault="00375E80" w:rsidP="00375E80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375E80" w:rsidRPr="00BE4C02" w:rsidRDefault="00375E80" w:rsidP="00375E80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375E80" w:rsidRPr="00BE4C02" w:rsidRDefault="00375E80" w:rsidP="00375E80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375E80" w:rsidRPr="00BE4C02" w:rsidRDefault="00375E80" w:rsidP="00375E80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</w:tbl>
    <w:p w:rsidR="000F50C8" w:rsidRPr="00CB36E6" w:rsidRDefault="000F50C8" w:rsidP="00CB36E6">
      <w:pPr>
        <w:widowControl/>
        <w:rPr>
          <w:rFonts w:ascii="Times New Roman" w:eastAsia="標楷體" w:hAnsi="Times New Roman" w:cs="Times New Roman"/>
          <w:b/>
          <w:sz w:val="28"/>
          <w:szCs w:val="28"/>
        </w:rPr>
      </w:pPr>
    </w:p>
    <w:sectPr w:rsidR="000F50C8" w:rsidRPr="00CB36E6" w:rsidSect="00E349A1">
      <w:footerReference w:type="default" r:id="rId8"/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EC9" w:rsidRDefault="00C36EC9" w:rsidP="00305878">
      <w:r>
        <w:separator/>
      </w:r>
    </w:p>
  </w:endnote>
  <w:endnote w:type="continuationSeparator" w:id="0">
    <w:p w:rsidR="00C36EC9" w:rsidRDefault="00C36EC9" w:rsidP="00305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0775673"/>
      <w:docPartObj>
        <w:docPartGallery w:val="Page Numbers (Bottom of Page)"/>
        <w:docPartUnique/>
      </w:docPartObj>
    </w:sdtPr>
    <w:sdtEndPr/>
    <w:sdtContent>
      <w:p w:rsidR="00305878" w:rsidRDefault="0030587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4C84" w:rsidRPr="00BB4C84">
          <w:rPr>
            <w:noProof/>
            <w:lang w:val="zh-TW"/>
          </w:rPr>
          <w:t>1</w:t>
        </w:r>
        <w:r>
          <w:fldChar w:fldCharType="end"/>
        </w:r>
      </w:p>
    </w:sdtContent>
  </w:sdt>
  <w:p w:rsidR="00305878" w:rsidRDefault="0030587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EC9" w:rsidRDefault="00C36EC9" w:rsidP="00305878">
      <w:r>
        <w:separator/>
      </w:r>
    </w:p>
  </w:footnote>
  <w:footnote w:type="continuationSeparator" w:id="0">
    <w:p w:rsidR="00C36EC9" w:rsidRDefault="00C36EC9" w:rsidP="003058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F0757"/>
    <w:multiLevelType w:val="hybridMultilevel"/>
    <w:tmpl w:val="95C2A47E"/>
    <w:lvl w:ilvl="0" w:tplc="9FC0F054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2E8291B"/>
    <w:multiLevelType w:val="multilevel"/>
    <w:tmpl w:val="73C00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09483D"/>
    <w:multiLevelType w:val="hybridMultilevel"/>
    <w:tmpl w:val="3BAA4120"/>
    <w:lvl w:ilvl="0" w:tplc="9FC0F054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14263B1F"/>
    <w:multiLevelType w:val="hybridMultilevel"/>
    <w:tmpl w:val="A26A3168"/>
    <w:lvl w:ilvl="0" w:tplc="9FC0F054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245059B1"/>
    <w:multiLevelType w:val="hybridMultilevel"/>
    <w:tmpl w:val="60F4DD28"/>
    <w:lvl w:ilvl="0" w:tplc="0409000F">
      <w:start w:val="1"/>
      <w:numFmt w:val="decimal"/>
      <w:lvlText w:val="%1."/>
      <w:lvlJc w:val="left"/>
      <w:pPr>
        <w:ind w:left="152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06" w:hanging="480"/>
      </w:pPr>
    </w:lvl>
    <w:lvl w:ilvl="2" w:tplc="0409001B" w:tentative="1">
      <w:start w:val="1"/>
      <w:numFmt w:val="lowerRoman"/>
      <w:lvlText w:val="%3."/>
      <w:lvlJc w:val="right"/>
      <w:pPr>
        <w:ind w:left="2486" w:hanging="480"/>
      </w:pPr>
    </w:lvl>
    <w:lvl w:ilvl="3" w:tplc="0409000F" w:tentative="1">
      <w:start w:val="1"/>
      <w:numFmt w:val="decimal"/>
      <w:lvlText w:val="%4."/>
      <w:lvlJc w:val="left"/>
      <w:pPr>
        <w:ind w:left="29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6" w:hanging="480"/>
      </w:pPr>
    </w:lvl>
    <w:lvl w:ilvl="5" w:tplc="0409001B" w:tentative="1">
      <w:start w:val="1"/>
      <w:numFmt w:val="lowerRoman"/>
      <w:lvlText w:val="%6."/>
      <w:lvlJc w:val="right"/>
      <w:pPr>
        <w:ind w:left="3926" w:hanging="480"/>
      </w:pPr>
    </w:lvl>
    <w:lvl w:ilvl="6" w:tplc="0409000F" w:tentative="1">
      <w:start w:val="1"/>
      <w:numFmt w:val="decimal"/>
      <w:lvlText w:val="%7."/>
      <w:lvlJc w:val="left"/>
      <w:pPr>
        <w:ind w:left="44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6" w:hanging="480"/>
      </w:pPr>
    </w:lvl>
    <w:lvl w:ilvl="8" w:tplc="0409001B" w:tentative="1">
      <w:start w:val="1"/>
      <w:numFmt w:val="lowerRoman"/>
      <w:lvlText w:val="%9."/>
      <w:lvlJc w:val="right"/>
      <w:pPr>
        <w:ind w:left="5366" w:hanging="480"/>
      </w:pPr>
    </w:lvl>
  </w:abstractNum>
  <w:abstractNum w:abstractNumId="5">
    <w:nsid w:val="28516B2E"/>
    <w:multiLevelType w:val="multilevel"/>
    <w:tmpl w:val="04EE6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D2215C"/>
    <w:multiLevelType w:val="multilevel"/>
    <w:tmpl w:val="055AB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A372FD"/>
    <w:multiLevelType w:val="multilevel"/>
    <w:tmpl w:val="4CD4D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12A5E0B"/>
    <w:multiLevelType w:val="multilevel"/>
    <w:tmpl w:val="2EACF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19967A8"/>
    <w:multiLevelType w:val="multilevel"/>
    <w:tmpl w:val="E3B40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3E21108"/>
    <w:multiLevelType w:val="hybridMultilevel"/>
    <w:tmpl w:val="0E563BD2"/>
    <w:lvl w:ilvl="0" w:tplc="04090001">
      <w:start w:val="1"/>
      <w:numFmt w:val="bullet"/>
      <w:lvlText w:val=""/>
      <w:lvlJc w:val="left"/>
      <w:pPr>
        <w:ind w:left="-7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-31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1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6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0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5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046" w:hanging="480"/>
      </w:pPr>
      <w:rPr>
        <w:rFonts w:ascii="Wingdings" w:hAnsi="Wingdings" w:hint="default"/>
      </w:rPr>
    </w:lvl>
  </w:abstractNum>
  <w:abstractNum w:abstractNumId="11">
    <w:nsid w:val="387A4D59"/>
    <w:multiLevelType w:val="multilevel"/>
    <w:tmpl w:val="34504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DA3FCA"/>
    <w:multiLevelType w:val="hybridMultilevel"/>
    <w:tmpl w:val="F9C48832"/>
    <w:lvl w:ilvl="0" w:tplc="9FC0F054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416C7FCA"/>
    <w:multiLevelType w:val="multilevel"/>
    <w:tmpl w:val="5BC4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5C43A45"/>
    <w:multiLevelType w:val="hybridMultilevel"/>
    <w:tmpl w:val="5C14EFC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577B44CA"/>
    <w:multiLevelType w:val="multilevel"/>
    <w:tmpl w:val="894C9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A9A0348"/>
    <w:multiLevelType w:val="multilevel"/>
    <w:tmpl w:val="41ACD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DB07E2A"/>
    <w:multiLevelType w:val="multilevel"/>
    <w:tmpl w:val="AA143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EC31D3E"/>
    <w:multiLevelType w:val="hybridMultilevel"/>
    <w:tmpl w:val="2F6488F2"/>
    <w:lvl w:ilvl="0" w:tplc="9FC0F054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62052B0D"/>
    <w:multiLevelType w:val="hybridMultilevel"/>
    <w:tmpl w:val="B22272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688F7F47"/>
    <w:multiLevelType w:val="hybridMultilevel"/>
    <w:tmpl w:val="24A8C8D4"/>
    <w:lvl w:ilvl="0" w:tplc="9FC0F054">
      <w:start w:val="1"/>
      <w:numFmt w:val="taiwaneseCountingThousand"/>
      <w:lvlText w:val="（%1）"/>
      <w:lvlJc w:val="left"/>
      <w:pPr>
        <w:ind w:left="10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1">
    <w:nsid w:val="7AD3322A"/>
    <w:multiLevelType w:val="hybridMultilevel"/>
    <w:tmpl w:val="30441CE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7"/>
  </w:num>
  <w:num w:numId="3">
    <w:abstractNumId w:val="13"/>
  </w:num>
  <w:num w:numId="4">
    <w:abstractNumId w:val="6"/>
  </w:num>
  <w:num w:numId="5">
    <w:abstractNumId w:val="5"/>
  </w:num>
  <w:num w:numId="6">
    <w:abstractNumId w:val="16"/>
  </w:num>
  <w:num w:numId="7">
    <w:abstractNumId w:val="1"/>
  </w:num>
  <w:num w:numId="8">
    <w:abstractNumId w:val="11"/>
  </w:num>
  <w:num w:numId="9">
    <w:abstractNumId w:val="15"/>
  </w:num>
  <w:num w:numId="10">
    <w:abstractNumId w:val="9"/>
  </w:num>
  <w:num w:numId="11">
    <w:abstractNumId w:val="17"/>
  </w:num>
  <w:num w:numId="12">
    <w:abstractNumId w:val="10"/>
  </w:num>
  <w:num w:numId="13">
    <w:abstractNumId w:val="21"/>
  </w:num>
  <w:num w:numId="14">
    <w:abstractNumId w:val="18"/>
  </w:num>
  <w:num w:numId="15">
    <w:abstractNumId w:val="19"/>
  </w:num>
  <w:num w:numId="16">
    <w:abstractNumId w:val="2"/>
  </w:num>
  <w:num w:numId="17">
    <w:abstractNumId w:val="20"/>
  </w:num>
  <w:num w:numId="18">
    <w:abstractNumId w:val="4"/>
  </w:num>
  <w:num w:numId="19">
    <w:abstractNumId w:val="12"/>
  </w:num>
  <w:num w:numId="20">
    <w:abstractNumId w:val="0"/>
  </w:num>
  <w:num w:numId="21">
    <w:abstractNumId w:val="3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A7"/>
    <w:rsid w:val="0000564D"/>
    <w:rsid w:val="00054026"/>
    <w:rsid w:val="000855D9"/>
    <w:rsid w:val="000A250F"/>
    <w:rsid w:val="000B192C"/>
    <w:rsid w:val="000C0848"/>
    <w:rsid w:val="000F50C8"/>
    <w:rsid w:val="00114A73"/>
    <w:rsid w:val="00116BD1"/>
    <w:rsid w:val="00136F44"/>
    <w:rsid w:val="001542F4"/>
    <w:rsid w:val="0016372E"/>
    <w:rsid w:val="00176BDF"/>
    <w:rsid w:val="00183E3E"/>
    <w:rsid w:val="001843DF"/>
    <w:rsid w:val="001C3A59"/>
    <w:rsid w:val="00262A73"/>
    <w:rsid w:val="002A6F82"/>
    <w:rsid w:val="002B4048"/>
    <w:rsid w:val="002E4385"/>
    <w:rsid w:val="002F0759"/>
    <w:rsid w:val="002F1632"/>
    <w:rsid w:val="00305878"/>
    <w:rsid w:val="00361E9F"/>
    <w:rsid w:val="00375E80"/>
    <w:rsid w:val="00383288"/>
    <w:rsid w:val="003943FD"/>
    <w:rsid w:val="003B0854"/>
    <w:rsid w:val="003C6144"/>
    <w:rsid w:val="003F2608"/>
    <w:rsid w:val="004323E0"/>
    <w:rsid w:val="004377E7"/>
    <w:rsid w:val="00451659"/>
    <w:rsid w:val="00460BF1"/>
    <w:rsid w:val="004670C9"/>
    <w:rsid w:val="004A003F"/>
    <w:rsid w:val="004A130B"/>
    <w:rsid w:val="00526B8C"/>
    <w:rsid w:val="00555970"/>
    <w:rsid w:val="00557AF5"/>
    <w:rsid w:val="00580C5A"/>
    <w:rsid w:val="005A05E5"/>
    <w:rsid w:val="005A1C54"/>
    <w:rsid w:val="005A350D"/>
    <w:rsid w:val="005B4214"/>
    <w:rsid w:val="005E678D"/>
    <w:rsid w:val="005F1C6E"/>
    <w:rsid w:val="005F470B"/>
    <w:rsid w:val="00613E7B"/>
    <w:rsid w:val="00617F47"/>
    <w:rsid w:val="006460C7"/>
    <w:rsid w:val="00657D84"/>
    <w:rsid w:val="006A2484"/>
    <w:rsid w:val="006A571D"/>
    <w:rsid w:val="006C63DF"/>
    <w:rsid w:val="00747FB3"/>
    <w:rsid w:val="00764D66"/>
    <w:rsid w:val="007955FD"/>
    <w:rsid w:val="007B37A4"/>
    <w:rsid w:val="007E3596"/>
    <w:rsid w:val="007F05C3"/>
    <w:rsid w:val="00874FA7"/>
    <w:rsid w:val="008E36B9"/>
    <w:rsid w:val="008E7A68"/>
    <w:rsid w:val="008F579E"/>
    <w:rsid w:val="00981BDE"/>
    <w:rsid w:val="009A77E8"/>
    <w:rsid w:val="009E374A"/>
    <w:rsid w:val="009F4C57"/>
    <w:rsid w:val="00A238C1"/>
    <w:rsid w:val="00A47649"/>
    <w:rsid w:val="00A47AB2"/>
    <w:rsid w:val="00A70060"/>
    <w:rsid w:val="00A81E93"/>
    <w:rsid w:val="00A96129"/>
    <w:rsid w:val="00AA6D65"/>
    <w:rsid w:val="00AA7C1D"/>
    <w:rsid w:val="00AB29D6"/>
    <w:rsid w:val="00AE4F32"/>
    <w:rsid w:val="00AF47C1"/>
    <w:rsid w:val="00B061F1"/>
    <w:rsid w:val="00B51384"/>
    <w:rsid w:val="00B96B92"/>
    <w:rsid w:val="00BA25A0"/>
    <w:rsid w:val="00BB4C84"/>
    <w:rsid w:val="00BD67D1"/>
    <w:rsid w:val="00BE4C02"/>
    <w:rsid w:val="00C36EC9"/>
    <w:rsid w:val="00C44282"/>
    <w:rsid w:val="00C71885"/>
    <w:rsid w:val="00C81D20"/>
    <w:rsid w:val="00C945BE"/>
    <w:rsid w:val="00CA6EE7"/>
    <w:rsid w:val="00CB36E6"/>
    <w:rsid w:val="00CC1265"/>
    <w:rsid w:val="00D173B7"/>
    <w:rsid w:val="00D85D84"/>
    <w:rsid w:val="00DA1CF2"/>
    <w:rsid w:val="00DC11E1"/>
    <w:rsid w:val="00DC72AD"/>
    <w:rsid w:val="00DF4410"/>
    <w:rsid w:val="00DF49EF"/>
    <w:rsid w:val="00E06FDE"/>
    <w:rsid w:val="00E2432D"/>
    <w:rsid w:val="00E349A1"/>
    <w:rsid w:val="00E571C2"/>
    <w:rsid w:val="00E86DCB"/>
    <w:rsid w:val="00EB339E"/>
    <w:rsid w:val="00F66F31"/>
    <w:rsid w:val="00FA535A"/>
    <w:rsid w:val="00FA5880"/>
    <w:rsid w:val="00FF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B96B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6D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55970"/>
    <w:pPr>
      <w:widowControl w:val="0"/>
      <w:autoSpaceDE w:val="0"/>
      <w:autoSpaceDN w:val="0"/>
      <w:adjustRightInd w:val="0"/>
    </w:pPr>
    <w:rPr>
      <w:rFonts w:ascii="Arial Unicode MS" w:eastAsia="Arial Unicode MS" w:cs="Arial Unicode MS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3058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0587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058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0587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16B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16BD1"/>
    <w:rPr>
      <w:rFonts w:asciiTheme="majorHAnsi" w:eastAsiaTheme="majorEastAsia" w:hAnsiTheme="majorHAnsi" w:cstheme="majorBidi"/>
      <w:sz w:val="18"/>
      <w:szCs w:val="18"/>
    </w:rPr>
  </w:style>
  <w:style w:type="character" w:customStyle="1" w:styleId="t11">
    <w:name w:val="t1_1"/>
    <w:basedOn w:val="a0"/>
    <w:rsid w:val="00A238C1"/>
  </w:style>
  <w:style w:type="character" w:customStyle="1" w:styleId="30">
    <w:name w:val="標題 3 字元"/>
    <w:basedOn w:val="a0"/>
    <w:link w:val="3"/>
    <w:uiPriority w:val="9"/>
    <w:rsid w:val="00B96B9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a">
    <w:name w:val="annotation reference"/>
    <w:basedOn w:val="a0"/>
    <w:uiPriority w:val="99"/>
    <w:semiHidden/>
    <w:unhideWhenUsed/>
    <w:rsid w:val="00580C5A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580C5A"/>
  </w:style>
  <w:style w:type="character" w:customStyle="1" w:styleId="ac">
    <w:name w:val="註解文字 字元"/>
    <w:basedOn w:val="a0"/>
    <w:link w:val="ab"/>
    <w:uiPriority w:val="99"/>
    <w:semiHidden/>
    <w:rsid w:val="00580C5A"/>
  </w:style>
  <w:style w:type="paragraph" w:styleId="ad">
    <w:name w:val="annotation subject"/>
    <w:basedOn w:val="ab"/>
    <w:next w:val="ab"/>
    <w:link w:val="ae"/>
    <w:uiPriority w:val="99"/>
    <w:semiHidden/>
    <w:unhideWhenUsed/>
    <w:rsid w:val="00580C5A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580C5A"/>
    <w:rPr>
      <w:b/>
      <w:bCs/>
    </w:rPr>
  </w:style>
  <w:style w:type="paragraph" w:styleId="af">
    <w:name w:val="List Paragraph"/>
    <w:basedOn w:val="a"/>
    <w:uiPriority w:val="34"/>
    <w:qFormat/>
    <w:rsid w:val="00375E80"/>
    <w:pPr>
      <w:ind w:leftChars="200" w:left="480"/>
    </w:pPr>
  </w:style>
  <w:style w:type="character" w:styleId="af0">
    <w:name w:val="Hyperlink"/>
    <w:basedOn w:val="a0"/>
    <w:uiPriority w:val="99"/>
    <w:unhideWhenUsed/>
    <w:rsid w:val="000B192C"/>
    <w:rPr>
      <w:color w:val="0000FF" w:themeColor="hyperlink"/>
      <w:u w:val="single"/>
    </w:rPr>
  </w:style>
  <w:style w:type="paragraph" w:styleId="Web">
    <w:name w:val="Normal (Web)"/>
    <w:basedOn w:val="a"/>
    <w:uiPriority w:val="99"/>
    <w:semiHidden/>
    <w:unhideWhenUsed/>
    <w:rsid w:val="008E36B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B96B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6D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55970"/>
    <w:pPr>
      <w:widowControl w:val="0"/>
      <w:autoSpaceDE w:val="0"/>
      <w:autoSpaceDN w:val="0"/>
      <w:adjustRightInd w:val="0"/>
    </w:pPr>
    <w:rPr>
      <w:rFonts w:ascii="Arial Unicode MS" w:eastAsia="Arial Unicode MS" w:cs="Arial Unicode MS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3058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0587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058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0587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16B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16BD1"/>
    <w:rPr>
      <w:rFonts w:asciiTheme="majorHAnsi" w:eastAsiaTheme="majorEastAsia" w:hAnsiTheme="majorHAnsi" w:cstheme="majorBidi"/>
      <w:sz w:val="18"/>
      <w:szCs w:val="18"/>
    </w:rPr>
  </w:style>
  <w:style w:type="character" w:customStyle="1" w:styleId="t11">
    <w:name w:val="t1_1"/>
    <w:basedOn w:val="a0"/>
    <w:rsid w:val="00A238C1"/>
  </w:style>
  <w:style w:type="character" w:customStyle="1" w:styleId="30">
    <w:name w:val="標題 3 字元"/>
    <w:basedOn w:val="a0"/>
    <w:link w:val="3"/>
    <w:uiPriority w:val="9"/>
    <w:rsid w:val="00B96B9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a">
    <w:name w:val="annotation reference"/>
    <w:basedOn w:val="a0"/>
    <w:uiPriority w:val="99"/>
    <w:semiHidden/>
    <w:unhideWhenUsed/>
    <w:rsid w:val="00580C5A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580C5A"/>
  </w:style>
  <w:style w:type="character" w:customStyle="1" w:styleId="ac">
    <w:name w:val="註解文字 字元"/>
    <w:basedOn w:val="a0"/>
    <w:link w:val="ab"/>
    <w:uiPriority w:val="99"/>
    <w:semiHidden/>
    <w:rsid w:val="00580C5A"/>
  </w:style>
  <w:style w:type="paragraph" w:styleId="ad">
    <w:name w:val="annotation subject"/>
    <w:basedOn w:val="ab"/>
    <w:next w:val="ab"/>
    <w:link w:val="ae"/>
    <w:uiPriority w:val="99"/>
    <w:semiHidden/>
    <w:unhideWhenUsed/>
    <w:rsid w:val="00580C5A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580C5A"/>
    <w:rPr>
      <w:b/>
      <w:bCs/>
    </w:rPr>
  </w:style>
  <w:style w:type="paragraph" w:styleId="af">
    <w:name w:val="List Paragraph"/>
    <w:basedOn w:val="a"/>
    <w:uiPriority w:val="34"/>
    <w:qFormat/>
    <w:rsid w:val="00375E80"/>
    <w:pPr>
      <w:ind w:leftChars="200" w:left="480"/>
    </w:pPr>
  </w:style>
  <w:style w:type="character" w:styleId="af0">
    <w:name w:val="Hyperlink"/>
    <w:basedOn w:val="a0"/>
    <w:uiPriority w:val="99"/>
    <w:unhideWhenUsed/>
    <w:rsid w:val="000B192C"/>
    <w:rPr>
      <w:color w:val="0000FF" w:themeColor="hyperlink"/>
      <w:u w:val="single"/>
    </w:rPr>
  </w:style>
  <w:style w:type="paragraph" w:styleId="Web">
    <w:name w:val="Normal (Web)"/>
    <w:basedOn w:val="a"/>
    <w:uiPriority w:val="99"/>
    <w:semiHidden/>
    <w:unhideWhenUsed/>
    <w:rsid w:val="008E36B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6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</dc:creator>
  <cp:lastModifiedBy>Ivy</cp:lastModifiedBy>
  <cp:revision>2</cp:revision>
  <cp:lastPrinted>2015-09-15T05:31:00Z</cp:lastPrinted>
  <dcterms:created xsi:type="dcterms:W3CDTF">2015-09-24T07:07:00Z</dcterms:created>
  <dcterms:modified xsi:type="dcterms:W3CDTF">2015-09-24T07:07:00Z</dcterms:modified>
</cp:coreProperties>
</file>